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98" w:rsidRPr="00833369" w:rsidRDefault="00E93798" w:rsidP="00520950">
      <w:pPr>
        <w:pStyle w:val="a3"/>
        <w:spacing w:before="60"/>
        <w:ind w:left="6521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ЗАТВЕРДЖЕНО</w:t>
      </w:r>
    </w:p>
    <w:p w:rsidR="00E93798" w:rsidRPr="00833369" w:rsidRDefault="00E93798" w:rsidP="00520950">
      <w:pPr>
        <w:pStyle w:val="a3"/>
        <w:spacing w:before="136" w:line="249" w:lineRule="auto"/>
        <w:ind w:left="6521" w:right="177"/>
        <w:rPr>
          <w:sz w:val="28"/>
          <w:szCs w:val="28"/>
        </w:rPr>
      </w:pPr>
      <w:r w:rsidRPr="00833369">
        <w:rPr>
          <w:sz w:val="28"/>
          <w:szCs w:val="28"/>
        </w:rPr>
        <w:t>Розпорядження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начальника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районної</w:t>
      </w:r>
      <w:r w:rsidRPr="00833369">
        <w:rPr>
          <w:spacing w:val="60"/>
          <w:sz w:val="28"/>
          <w:szCs w:val="28"/>
        </w:rPr>
        <w:t xml:space="preserve"> </w:t>
      </w:r>
      <w:r w:rsidRPr="00833369">
        <w:rPr>
          <w:sz w:val="28"/>
          <w:szCs w:val="28"/>
        </w:rPr>
        <w:t>військової</w:t>
      </w:r>
      <w:r w:rsidRPr="00833369">
        <w:rPr>
          <w:spacing w:val="50"/>
          <w:sz w:val="28"/>
          <w:szCs w:val="28"/>
        </w:rPr>
        <w:t xml:space="preserve"> </w:t>
      </w:r>
      <w:r w:rsidRPr="00833369">
        <w:rPr>
          <w:sz w:val="28"/>
          <w:szCs w:val="28"/>
        </w:rPr>
        <w:t>адміністрації</w:t>
      </w:r>
    </w:p>
    <w:p w:rsidR="00E93798" w:rsidRPr="00833369" w:rsidRDefault="009438C0" w:rsidP="00520950">
      <w:pPr>
        <w:pStyle w:val="a3"/>
        <w:spacing w:before="136" w:line="249" w:lineRule="auto"/>
        <w:ind w:left="6521" w:right="177" w:hanging="10"/>
        <w:rPr>
          <w:sz w:val="28"/>
          <w:szCs w:val="28"/>
        </w:rPr>
      </w:pPr>
      <w:r>
        <w:rPr>
          <w:sz w:val="28"/>
          <w:szCs w:val="28"/>
        </w:rPr>
        <w:t>28</w:t>
      </w:r>
      <w:bookmarkStart w:id="0" w:name="_GoBack"/>
      <w:bookmarkEnd w:id="0"/>
      <w:r w:rsidR="00520950" w:rsidRPr="00833369">
        <w:rPr>
          <w:sz w:val="28"/>
          <w:szCs w:val="28"/>
        </w:rPr>
        <w:t>.</w:t>
      </w:r>
      <w:r w:rsidR="00BB35D6">
        <w:rPr>
          <w:sz w:val="28"/>
          <w:szCs w:val="28"/>
        </w:rPr>
        <w:t>08</w:t>
      </w:r>
      <w:r w:rsidR="00E93798" w:rsidRPr="00833369">
        <w:rPr>
          <w:sz w:val="28"/>
          <w:szCs w:val="28"/>
        </w:rPr>
        <w:t>.</w:t>
      </w:r>
      <w:r w:rsidR="00050594">
        <w:rPr>
          <w:sz w:val="28"/>
          <w:szCs w:val="28"/>
        </w:rPr>
        <w:t>20</w:t>
      </w:r>
      <w:r w:rsidR="00E93798" w:rsidRPr="00833369">
        <w:rPr>
          <w:sz w:val="28"/>
          <w:szCs w:val="28"/>
        </w:rPr>
        <w:t>23 №</w:t>
      </w:r>
      <w:r w:rsidR="00050594">
        <w:rPr>
          <w:sz w:val="28"/>
          <w:szCs w:val="28"/>
        </w:rPr>
        <w:t xml:space="preserve"> 111</w:t>
      </w:r>
    </w:p>
    <w:p w:rsidR="00E93798" w:rsidRPr="00833369" w:rsidRDefault="00E93798" w:rsidP="00E93798">
      <w:pPr>
        <w:pStyle w:val="a3"/>
        <w:tabs>
          <w:tab w:val="left" w:pos="6837"/>
        </w:tabs>
        <w:rPr>
          <w:sz w:val="28"/>
          <w:szCs w:val="28"/>
        </w:rPr>
      </w:pPr>
      <w:r w:rsidRPr="00833369">
        <w:rPr>
          <w:sz w:val="28"/>
          <w:szCs w:val="28"/>
        </w:rPr>
        <w:tab/>
      </w:r>
    </w:p>
    <w:p w:rsidR="00E93798" w:rsidRPr="00833369" w:rsidRDefault="00E93798" w:rsidP="00520950">
      <w:pPr>
        <w:pStyle w:val="a3"/>
        <w:spacing w:before="86"/>
        <w:ind w:right="855"/>
        <w:jc w:val="center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СКЛАД</w:t>
      </w:r>
    </w:p>
    <w:p w:rsidR="00150D04" w:rsidRDefault="00150D04" w:rsidP="00150D04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D04">
        <w:rPr>
          <w:rFonts w:ascii="Times New Roman" w:hAnsi="Times New Roman" w:cs="Times New Roman"/>
          <w:sz w:val="28"/>
          <w:szCs w:val="28"/>
        </w:rPr>
        <w:t>Ради з питань внутрішньо переміщених осіб при Володимирській районній військовій адміністрації Волинської області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7EEC" w:rsidRPr="00087EEC" w:rsidTr="00087EEC">
        <w:tc>
          <w:tcPr>
            <w:tcW w:w="4927" w:type="dxa"/>
          </w:tcPr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ЛІЩУК Ірина Степанівна</w:t>
            </w:r>
          </w:p>
          <w:p w:rsidR="00AF710A" w:rsidRPr="00087EEC" w:rsidRDefault="00AF710A" w:rsidP="00150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AF710A" w:rsidRPr="00087EEC" w:rsidRDefault="00AF710A" w:rsidP="00AF710A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 xml:space="preserve">заступник голови </w:t>
            </w:r>
            <w:r w:rsidR="00087EEC">
              <w:rPr>
                <w:sz w:val="28"/>
                <w:szCs w:val="28"/>
              </w:rPr>
              <w:t>райдержадміністрації</w:t>
            </w:r>
          </w:p>
          <w:p w:rsidR="00AF710A" w:rsidRPr="00087EEC" w:rsidRDefault="00AF710A" w:rsidP="00AF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ОПЕЙДА Аліна Валеріївна</w:t>
            </w:r>
          </w:p>
          <w:p w:rsidR="00AF710A" w:rsidRPr="00087EEC" w:rsidRDefault="00AF710A" w:rsidP="00150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AF710A" w:rsidRPr="00087EEC" w:rsidRDefault="00AF710A" w:rsidP="00AF710A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перший заступник начальника управління соціального захисту населення райдержадміністрації</w:t>
            </w:r>
          </w:p>
          <w:p w:rsidR="00AF710A" w:rsidRPr="00087EEC" w:rsidRDefault="00AF710A" w:rsidP="00AF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СМОЛЯР Олександр Анатолійович</w:t>
            </w:r>
          </w:p>
          <w:p w:rsidR="00AF710A" w:rsidRPr="00087EEC" w:rsidRDefault="00AF710A" w:rsidP="00150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AF710A" w:rsidRPr="00087EEC" w:rsidRDefault="00AF710A" w:rsidP="00AF710A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начальник служби у справах дітей райдержадміністрації</w:t>
            </w:r>
          </w:p>
          <w:p w:rsidR="00AF710A" w:rsidRPr="00087EEC" w:rsidRDefault="00AF710A" w:rsidP="00AF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РУДЕНЧУК Галина Сергіївна</w:t>
            </w:r>
          </w:p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AF710A" w:rsidRPr="00087EEC" w:rsidRDefault="00AF710A" w:rsidP="00AF710A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proofErr w:type="spellStart"/>
            <w:r w:rsidRPr="00087EEC">
              <w:rPr>
                <w:sz w:val="28"/>
                <w:szCs w:val="28"/>
              </w:rPr>
              <w:t>в.о</w:t>
            </w:r>
            <w:proofErr w:type="spellEnd"/>
            <w:r w:rsidRPr="00087EEC">
              <w:rPr>
                <w:sz w:val="28"/>
                <w:szCs w:val="28"/>
              </w:rPr>
              <w:t>. начальника відділу гуманітарної політики райдержадміністрації</w:t>
            </w:r>
          </w:p>
          <w:p w:rsidR="00AF710A" w:rsidRPr="00087EEC" w:rsidRDefault="00AF710A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087EEC" w:rsidRDefault="00AF710A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 xml:space="preserve">МАТВІЮК </w:t>
            </w:r>
          </w:p>
          <w:p w:rsidR="00AF710A" w:rsidRPr="00087EEC" w:rsidRDefault="00914CE7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Анатолій Володимирович</w:t>
            </w:r>
          </w:p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AF710A" w:rsidRPr="00087EEC" w:rsidRDefault="00AF710A" w:rsidP="00AF710A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начальник відділу</w:t>
            </w:r>
            <w:r w:rsidR="00914CE7" w:rsidRPr="00087EEC">
              <w:rPr>
                <w:sz w:val="28"/>
                <w:szCs w:val="28"/>
              </w:rPr>
              <w:t xml:space="preserve"> інфраструктури, містобудування та архітектури,</w:t>
            </w:r>
            <w:r w:rsidRPr="00087EEC">
              <w:rPr>
                <w:sz w:val="28"/>
                <w:szCs w:val="28"/>
              </w:rPr>
              <w:t xml:space="preserve"> житлово-комунального господарства райдержадміністрації</w:t>
            </w:r>
          </w:p>
          <w:p w:rsidR="00AF710A" w:rsidRPr="00087EEC" w:rsidRDefault="00AF710A" w:rsidP="00914CE7">
            <w:pPr>
              <w:tabs>
                <w:tab w:val="left" w:pos="4810"/>
                <w:tab w:val="left" w:pos="4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087EEC" w:rsidRPr="00087EEC" w:rsidRDefault="00AF710A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ЯЛЬНИЦЬКИЙ</w:t>
            </w:r>
            <w:r w:rsidR="00914CE7" w:rsidRPr="00087EEC">
              <w:rPr>
                <w:sz w:val="28"/>
                <w:szCs w:val="28"/>
              </w:rPr>
              <w:t xml:space="preserve"> </w:t>
            </w:r>
          </w:p>
          <w:p w:rsidR="00AF710A" w:rsidRPr="00087EEC" w:rsidRDefault="00087EEC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Анатолій Миколайович</w:t>
            </w:r>
          </w:p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AF710A" w:rsidRPr="00087EEC" w:rsidRDefault="00AF710A" w:rsidP="00087EEC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proofErr w:type="spellStart"/>
            <w:r w:rsidRPr="00087EEC">
              <w:rPr>
                <w:sz w:val="28"/>
                <w:szCs w:val="28"/>
              </w:rPr>
              <w:t>в.о</w:t>
            </w:r>
            <w:proofErr w:type="spellEnd"/>
            <w:r w:rsidRPr="00087EEC">
              <w:rPr>
                <w:sz w:val="28"/>
                <w:szCs w:val="28"/>
              </w:rPr>
              <w:t>. начальника відділу регіонального розвитку райдержадміністрації</w:t>
            </w:r>
          </w:p>
          <w:p w:rsidR="00087EEC" w:rsidRPr="00087EEC" w:rsidRDefault="00087EEC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AF710A" w:rsidRPr="00087EEC" w:rsidRDefault="00087EEC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ІЛЬЄНКОВА</w:t>
            </w:r>
            <w:r>
              <w:rPr>
                <w:sz w:val="28"/>
                <w:szCs w:val="28"/>
              </w:rPr>
              <w:t xml:space="preserve"> </w:t>
            </w:r>
            <w:r w:rsidR="00AF710A" w:rsidRPr="00087EEC">
              <w:rPr>
                <w:sz w:val="28"/>
                <w:szCs w:val="28"/>
              </w:rPr>
              <w:t>Тетяна Михайлівна</w:t>
            </w:r>
          </w:p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14CE7" w:rsidRPr="00087EEC" w:rsidRDefault="00914CE7" w:rsidP="00914CE7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внутрішньо переміщена особа</w:t>
            </w:r>
          </w:p>
          <w:p w:rsidR="00AF710A" w:rsidRPr="00087EEC" w:rsidRDefault="00AF710A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AF710A" w:rsidRPr="00087EEC" w:rsidRDefault="00087EEC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ГОРБЕНКО</w:t>
            </w:r>
            <w:r w:rsidR="00AF710A" w:rsidRPr="00087EEC">
              <w:rPr>
                <w:sz w:val="28"/>
                <w:szCs w:val="28"/>
              </w:rPr>
              <w:t xml:space="preserve"> Марина Миколаївна</w:t>
            </w:r>
          </w:p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14CE7" w:rsidRPr="00087EEC" w:rsidRDefault="00914CE7" w:rsidP="00914CE7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внутрішньо переміщена особа</w:t>
            </w:r>
          </w:p>
          <w:p w:rsidR="00AF710A" w:rsidRPr="00087EEC" w:rsidRDefault="00AF710A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AF710A" w:rsidRPr="00087EEC" w:rsidRDefault="00087EEC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БОЙКО</w:t>
            </w:r>
            <w:r w:rsidR="00AF710A" w:rsidRPr="00087EEC">
              <w:rPr>
                <w:sz w:val="28"/>
                <w:szCs w:val="28"/>
              </w:rPr>
              <w:t xml:space="preserve"> Дмитро Олександрович</w:t>
            </w:r>
          </w:p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14CE7" w:rsidRPr="00087EEC" w:rsidRDefault="00914CE7" w:rsidP="00914CE7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внутрішньо переміщена особа</w:t>
            </w:r>
          </w:p>
          <w:p w:rsidR="00AF710A" w:rsidRPr="00087EEC" w:rsidRDefault="00AF710A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AF710A" w:rsidRPr="00087EEC" w:rsidRDefault="00087EEC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ЧЕРНЕНКО</w:t>
            </w:r>
            <w:r w:rsidR="00AF710A" w:rsidRPr="00087EEC">
              <w:rPr>
                <w:sz w:val="28"/>
                <w:szCs w:val="28"/>
              </w:rPr>
              <w:t xml:space="preserve"> Олена Федорівна</w:t>
            </w:r>
          </w:p>
          <w:p w:rsidR="00AF710A" w:rsidRPr="00087EEC" w:rsidRDefault="00AF710A" w:rsidP="00AF710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14CE7" w:rsidRPr="00087EEC" w:rsidRDefault="00914CE7" w:rsidP="00914CE7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внутрішньо переміщена особа</w:t>
            </w:r>
          </w:p>
          <w:p w:rsidR="00AF710A" w:rsidRPr="00087EEC" w:rsidRDefault="00AF710A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AF710A" w:rsidRPr="00087EEC" w:rsidRDefault="00087EEC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БЕРГ</w:t>
            </w:r>
            <w:r w:rsidR="00AF710A" w:rsidRPr="00087EEC">
              <w:rPr>
                <w:sz w:val="28"/>
                <w:szCs w:val="28"/>
              </w:rPr>
              <w:t xml:space="preserve"> Антон Михайлович</w:t>
            </w:r>
          </w:p>
        </w:tc>
        <w:tc>
          <w:tcPr>
            <w:tcW w:w="4927" w:type="dxa"/>
          </w:tcPr>
          <w:p w:rsidR="00914CE7" w:rsidRPr="00087EEC" w:rsidRDefault="00914CE7" w:rsidP="00914CE7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внутрішньо переміщена особа</w:t>
            </w:r>
          </w:p>
          <w:p w:rsidR="00AF710A" w:rsidRPr="00087EEC" w:rsidRDefault="00AF710A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AF710A" w:rsidRPr="00087EEC" w:rsidRDefault="00087EEC" w:rsidP="00AF710A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ДЕМИДОВА</w:t>
            </w:r>
            <w:r w:rsidR="00914CE7" w:rsidRPr="00087EEC">
              <w:rPr>
                <w:sz w:val="28"/>
                <w:szCs w:val="28"/>
              </w:rPr>
              <w:t xml:space="preserve"> Оксана Сергіївна</w:t>
            </w:r>
          </w:p>
        </w:tc>
        <w:tc>
          <w:tcPr>
            <w:tcW w:w="4927" w:type="dxa"/>
          </w:tcPr>
          <w:p w:rsidR="00AF710A" w:rsidRPr="00087EEC" w:rsidRDefault="00914CE7" w:rsidP="00087EEC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внутрішньо переміщена особа</w:t>
            </w:r>
          </w:p>
        </w:tc>
      </w:tr>
      <w:tr w:rsidR="00087EEC" w:rsidRPr="00087EEC" w:rsidTr="00087EEC">
        <w:tc>
          <w:tcPr>
            <w:tcW w:w="4927" w:type="dxa"/>
          </w:tcPr>
          <w:p w:rsidR="00087EEC" w:rsidRDefault="00087EEC" w:rsidP="00914CE7">
            <w:pPr>
              <w:pStyle w:val="a3"/>
              <w:rPr>
                <w:sz w:val="28"/>
                <w:szCs w:val="28"/>
              </w:rPr>
            </w:pPr>
          </w:p>
          <w:p w:rsidR="00914CE7" w:rsidRPr="00087EEC" w:rsidRDefault="00087EEC" w:rsidP="00914CE7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lastRenderedPageBreak/>
              <w:t>ВОВКУНОВИЧ</w:t>
            </w:r>
            <w:r w:rsidR="00914CE7" w:rsidRPr="00087EEC">
              <w:rPr>
                <w:sz w:val="28"/>
                <w:szCs w:val="28"/>
              </w:rPr>
              <w:t xml:space="preserve"> Катерина Сергіївна</w:t>
            </w:r>
          </w:p>
          <w:p w:rsidR="00914CE7" w:rsidRPr="00087EEC" w:rsidRDefault="00914CE7" w:rsidP="00087EE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87EEC" w:rsidRDefault="00087EEC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rPr>
                <w:sz w:val="28"/>
                <w:szCs w:val="28"/>
              </w:rPr>
            </w:pPr>
          </w:p>
          <w:p w:rsidR="00914CE7" w:rsidRPr="00087EEC" w:rsidRDefault="00914CE7" w:rsidP="00914CE7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lastRenderedPageBreak/>
              <w:t>внутрішньо переміщена особа</w:t>
            </w:r>
          </w:p>
          <w:p w:rsidR="00914CE7" w:rsidRPr="00087EEC" w:rsidRDefault="00914CE7" w:rsidP="00087EEC">
            <w:pPr>
              <w:tabs>
                <w:tab w:val="left" w:pos="4810"/>
                <w:tab w:val="left" w:pos="4811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087EEC" w:rsidRPr="00087EEC" w:rsidRDefault="00087EEC" w:rsidP="00087EEC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lastRenderedPageBreak/>
              <w:t>ВІТОШКО Ольга Сергіївна</w:t>
            </w:r>
          </w:p>
          <w:p w:rsidR="00087EEC" w:rsidRPr="00087EEC" w:rsidRDefault="00087EEC" w:rsidP="00914CE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87EEC" w:rsidRPr="00087EEC" w:rsidRDefault="00087EEC" w:rsidP="00087EEC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внутрішньо переміщена особа</w:t>
            </w:r>
          </w:p>
          <w:p w:rsidR="00087EEC" w:rsidRPr="00087EEC" w:rsidRDefault="00087EEC" w:rsidP="00087EEC">
            <w:pPr>
              <w:tabs>
                <w:tab w:val="left" w:pos="4810"/>
                <w:tab w:val="left" w:pos="4811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914CE7" w:rsidRPr="00087EEC" w:rsidRDefault="00087EEC" w:rsidP="00914CE7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БОЖКО</w:t>
            </w:r>
            <w:r w:rsidR="00914CE7" w:rsidRPr="00087EEC">
              <w:rPr>
                <w:sz w:val="28"/>
                <w:szCs w:val="28"/>
              </w:rPr>
              <w:t xml:space="preserve"> Сергій Олександрович</w:t>
            </w:r>
          </w:p>
          <w:p w:rsidR="00914CE7" w:rsidRPr="00087EEC" w:rsidRDefault="00914CE7" w:rsidP="00914CE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14CE7" w:rsidRPr="00087EEC" w:rsidRDefault="00914CE7" w:rsidP="00914CE7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внутрішньо переміщена особа</w:t>
            </w:r>
          </w:p>
          <w:p w:rsidR="00914CE7" w:rsidRPr="00087EEC" w:rsidRDefault="00914CE7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914CE7" w:rsidRPr="00087EEC" w:rsidRDefault="00087EEC" w:rsidP="00914CE7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КОСТЮК</w:t>
            </w:r>
            <w:r>
              <w:rPr>
                <w:sz w:val="28"/>
                <w:szCs w:val="28"/>
              </w:rPr>
              <w:t xml:space="preserve"> </w:t>
            </w:r>
            <w:r w:rsidR="00914CE7" w:rsidRPr="00087EEC">
              <w:rPr>
                <w:sz w:val="28"/>
                <w:szCs w:val="28"/>
              </w:rPr>
              <w:t>Аліна Миколаївна</w:t>
            </w:r>
          </w:p>
        </w:tc>
        <w:tc>
          <w:tcPr>
            <w:tcW w:w="4927" w:type="dxa"/>
          </w:tcPr>
          <w:p w:rsidR="00914CE7" w:rsidRPr="00087EEC" w:rsidRDefault="00914CE7" w:rsidP="00914CE7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внутрішньо переміщена особа</w:t>
            </w:r>
          </w:p>
          <w:p w:rsidR="00914CE7" w:rsidRPr="00087EEC" w:rsidRDefault="00914CE7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914CE7" w:rsidRPr="00087EEC" w:rsidRDefault="00087EEC" w:rsidP="00914CE7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КОРОЛЬЧУК</w:t>
            </w:r>
            <w:r>
              <w:rPr>
                <w:sz w:val="28"/>
                <w:szCs w:val="28"/>
              </w:rPr>
              <w:t xml:space="preserve"> </w:t>
            </w:r>
            <w:r w:rsidR="00914CE7" w:rsidRPr="00087EEC">
              <w:rPr>
                <w:sz w:val="28"/>
                <w:szCs w:val="28"/>
              </w:rPr>
              <w:t>Ірина Олександрівна</w:t>
            </w:r>
          </w:p>
          <w:p w:rsidR="00914CE7" w:rsidRPr="00087EEC" w:rsidRDefault="00914CE7" w:rsidP="00914CE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14CE7" w:rsidRPr="00087EEC" w:rsidRDefault="00914CE7" w:rsidP="00AF710A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БО «БФ РОКАДА»</w:t>
            </w:r>
          </w:p>
        </w:tc>
      </w:tr>
      <w:tr w:rsidR="00087EEC" w:rsidRPr="00087EEC" w:rsidTr="00087EEC">
        <w:tc>
          <w:tcPr>
            <w:tcW w:w="4927" w:type="dxa"/>
          </w:tcPr>
          <w:p w:rsidR="00914CE7" w:rsidRPr="00087EEC" w:rsidRDefault="00087EEC" w:rsidP="00914CE7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РАШЕВСЬКА</w:t>
            </w:r>
            <w:r w:rsidR="00914CE7" w:rsidRPr="00087EEC">
              <w:rPr>
                <w:sz w:val="28"/>
                <w:szCs w:val="28"/>
              </w:rPr>
              <w:t xml:space="preserve"> Ольга Сергіївна</w:t>
            </w:r>
          </w:p>
          <w:p w:rsidR="00914CE7" w:rsidRPr="00087EEC" w:rsidRDefault="00914CE7" w:rsidP="00914CE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14CE7" w:rsidRPr="00087EEC" w:rsidRDefault="00914CE7" w:rsidP="00914CE7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ГО «Незламні разом»</w:t>
            </w:r>
          </w:p>
          <w:p w:rsidR="00914CE7" w:rsidRPr="00087EEC" w:rsidRDefault="00914CE7" w:rsidP="00087EEC">
            <w:pPr>
              <w:pStyle w:val="a5"/>
              <w:tabs>
                <w:tab w:val="left" w:pos="4810"/>
                <w:tab w:val="left" w:pos="4811"/>
              </w:tabs>
              <w:ind w:left="535" w:firstLine="0"/>
              <w:jc w:val="left"/>
              <w:rPr>
                <w:sz w:val="28"/>
                <w:szCs w:val="28"/>
              </w:rPr>
            </w:pPr>
          </w:p>
        </w:tc>
      </w:tr>
      <w:tr w:rsidR="00087EEC" w:rsidRPr="00087EEC" w:rsidTr="00087EEC">
        <w:tc>
          <w:tcPr>
            <w:tcW w:w="4927" w:type="dxa"/>
          </w:tcPr>
          <w:p w:rsidR="00914CE7" w:rsidRPr="00087EEC" w:rsidRDefault="00087EEC" w:rsidP="00914CE7">
            <w:pPr>
              <w:pStyle w:val="a3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КОЛОМІЙЦЕВА</w:t>
            </w:r>
            <w:r w:rsidR="00914CE7" w:rsidRPr="00087EEC">
              <w:rPr>
                <w:sz w:val="28"/>
                <w:szCs w:val="28"/>
              </w:rPr>
              <w:t xml:space="preserve"> Оксана Миколаївна</w:t>
            </w:r>
          </w:p>
        </w:tc>
        <w:tc>
          <w:tcPr>
            <w:tcW w:w="4927" w:type="dxa"/>
          </w:tcPr>
          <w:p w:rsidR="00914CE7" w:rsidRPr="00087EEC" w:rsidRDefault="00914CE7" w:rsidP="00AF710A">
            <w:pPr>
              <w:pStyle w:val="a5"/>
              <w:numPr>
                <w:ilvl w:val="0"/>
                <w:numId w:val="3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087EEC">
              <w:rPr>
                <w:sz w:val="28"/>
                <w:szCs w:val="28"/>
              </w:rPr>
              <w:t>ГО «Незламні разом»</w:t>
            </w:r>
          </w:p>
        </w:tc>
      </w:tr>
    </w:tbl>
    <w:p w:rsidR="00AF710A" w:rsidRPr="00150D04" w:rsidRDefault="00AF710A" w:rsidP="00087EEC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C49A6" w:rsidRPr="007E3261" w:rsidRDefault="00520950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  <w:r w:rsidRPr="007E3261">
        <w:rPr>
          <w:sz w:val="24"/>
          <w:szCs w:val="24"/>
        </w:rPr>
        <w:t>______________________________________</w:t>
      </w:r>
    </w:p>
    <w:sectPr w:rsidR="008C49A6" w:rsidRPr="007E3261" w:rsidSect="00087EEC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F0F" w:rsidRDefault="00520F0F" w:rsidP="00087EEC">
      <w:pPr>
        <w:spacing w:after="0" w:line="240" w:lineRule="auto"/>
      </w:pPr>
      <w:r>
        <w:separator/>
      </w:r>
    </w:p>
  </w:endnote>
  <w:endnote w:type="continuationSeparator" w:id="0">
    <w:p w:rsidR="00520F0F" w:rsidRDefault="00520F0F" w:rsidP="00087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F0F" w:rsidRDefault="00520F0F" w:rsidP="00087EEC">
      <w:pPr>
        <w:spacing w:after="0" w:line="240" w:lineRule="auto"/>
      </w:pPr>
      <w:r>
        <w:separator/>
      </w:r>
    </w:p>
  </w:footnote>
  <w:footnote w:type="continuationSeparator" w:id="0">
    <w:p w:rsidR="00520F0F" w:rsidRDefault="00520F0F" w:rsidP="00087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223025"/>
      <w:docPartObj>
        <w:docPartGallery w:val="Page Numbers (Top of Page)"/>
        <w:docPartUnique/>
      </w:docPartObj>
    </w:sdtPr>
    <w:sdtEndPr/>
    <w:sdtContent>
      <w:p w:rsidR="00087EEC" w:rsidRDefault="00087EE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8C0" w:rsidRPr="009438C0">
          <w:rPr>
            <w:noProof/>
            <w:lang w:val="ru-RU"/>
          </w:rPr>
          <w:t>2</w:t>
        </w:r>
        <w:r>
          <w:fldChar w:fldCharType="end"/>
        </w:r>
      </w:p>
    </w:sdtContent>
  </w:sdt>
  <w:p w:rsidR="00087EEC" w:rsidRDefault="00087EE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55D"/>
    <w:multiLevelType w:val="hybridMultilevel"/>
    <w:tmpl w:val="D6504C3A"/>
    <w:lvl w:ilvl="0" w:tplc="9BDE150A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720FA66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A75C06D4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4822D8AC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00BCAEE0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7B18A59E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50C87FBA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7D2A1FAE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9E860030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abstractNum w:abstractNumId="1">
    <w:nsid w:val="303227BE"/>
    <w:multiLevelType w:val="hybridMultilevel"/>
    <w:tmpl w:val="46BE3F1A"/>
    <w:lvl w:ilvl="0" w:tplc="A2CCF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A2820"/>
    <w:multiLevelType w:val="hybridMultilevel"/>
    <w:tmpl w:val="B8E4BA94"/>
    <w:lvl w:ilvl="0" w:tplc="8728962C">
      <w:numFmt w:val="bullet"/>
      <w:lvlText w:val="-"/>
      <w:lvlJc w:val="left"/>
      <w:pPr>
        <w:ind w:left="5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98"/>
    <w:rsid w:val="00050594"/>
    <w:rsid w:val="00087EEC"/>
    <w:rsid w:val="00150D04"/>
    <w:rsid w:val="002D77A3"/>
    <w:rsid w:val="003034B7"/>
    <w:rsid w:val="003E5F75"/>
    <w:rsid w:val="003F6065"/>
    <w:rsid w:val="00411FA3"/>
    <w:rsid w:val="00504307"/>
    <w:rsid w:val="00520950"/>
    <w:rsid w:val="00520F0F"/>
    <w:rsid w:val="005D1E41"/>
    <w:rsid w:val="005E5D2A"/>
    <w:rsid w:val="00644A43"/>
    <w:rsid w:val="006C1309"/>
    <w:rsid w:val="006F0C48"/>
    <w:rsid w:val="007057E8"/>
    <w:rsid w:val="007118B4"/>
    <w:rsid w:val="007E1C08"/>
    <w:rsid w:val="007E3261"/>
    <w:rsid w:val="00833369"/>
    <w:rsid w:val="008C49A6"/>
    <w:rsid w:val="00914CE7"/>
    <w:rsid w:val="009438C0"/>
    <w:rsid w:val="009734E4"/>
    <w:rsid w:val="009A75B2"/>
    <w:rsid w:val="00A4504B"/>
    <w:rsid w:val="00A55EA9"/>
    <w:rsid w:val="00AF710A"/>
    <w:rsid w:val="00B005A8"/>
    <w:rsid w:val="00B67B92"/>
    <w:rsid w:val="00BB35D6"/>
    <w:rsid w:val="00C52326"/>
    <w:rsid w:val="00D6098C"/>
    <w:rsid w:val="00D91B53"/>
    <w:rsid w:val="00DD6ADD"/>
    <w:rsid w:val="00DF280F"/>
    <w:rsid w:val="00E157AF"/>
    <w:rsid w:val="00E17877"/>
    <w:rsid w:val="00E212FC"/>
    <w:rsid w:val="00E77428"/>
    <w:rsid w:val="00E93798"/>
    <w:rsid w:val="00EA1088"/>
    <w:rsid w:val="00F322EF"/>
    <w:rsid w:val="00F5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520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87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7EEC"/>
  </w:style>
  <w:style w:type="paragraph" w:styleId="ab">
    <w:name w:val="footer"/>
    <w:basedOn w:val="a"/>
    <w:link w:val="ac"/>
    <w:uiPriority w:val="99"/>
    <w:unhideWhenUsed/>
    <w:rsid w:val="00087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7E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520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87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7EEC"/>
  </w:style>
  <w:style w:type="paragraph" w:styleId="ab">
    <w:name w:val="footer"/>
    <w:basedOn w:val="a"/>
    <w:link w:val="ac"/>
    <w:uiPriority w:val="99"/>
    <w:unhideWhenUsed/>
    <w:rsid w:val="00087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7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Admin</cp:lastModifiedBy>
  <cp:revision>33</cp:revision>
  <cp:lastPrinted>2023-08-31T14:14:00Z</cp:lastPrinted>
  <dcterms:created xsi:type="dcterms:W3CDTF">2023-06-14T11:41:00Z</dcterms:created>
  <dcterms:modified xsi:type="dcterms:W3CDTF">2023-09-04T09:06:00Z</dcterms:modified>
</cp:coreProperties>
</file>